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88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352"/>
        <w:gridCol w:w="624"/>
        <w:gridCol w:w="1014"/>
        <w:gridCol w:w="616"/>
        <w:gridCol w:w="1798"/>
        <w:gridCol w:w="1197"/>
        <w:gridCol w:w="770"/>
        <w:gridCol w:w="266"/>
        <w:gridCol w:w="17"/>
        <w:gridCol w:w="1245"/>
        <w:gridCol w:w="375"/>
        <w:gridCol w:w="355"/>
        <w:gridCol w:w="730"/>
        <w:gridCol w:w="85"/>
        <w:gridCol w:w="450"/>
        <w:gridCol w:w="195"/>
        <w:gridCol w:w="80"/>
        <w:gridCol w:w="268"/>
        <w:gridCol w:w="8"/>
        <w:gridCol w:w="228"/>
        <w:gridCol w:w="15"/>
      </w:tblGrid>
      <w:tr w:rsidR="00253AB6" w:rsidRPr="000E6E4E" w:rsidTr="00C939AE">
        <w:trPr>
          <w:gridAfter w:val="3"/>
          <w:wAfter w:w="251" w:type="dxa"/>
          <w:trHeight w:val="1150"/>
        </w:trPr>
        <w:tc>
          <w:tcPr>
            <w:tcW w:w="1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1499942F" wp14:editId="62D67B5B">
                  <wp:simplePos x="723900" y="581660"/>
                  <wp:positionH relativeFrom="margin">
                    <wp:posOffset>176530</wp:posOffset>
                  </wp:positionH>
                  <wp:positionV relativeFrom="margin">
                    <wp:posOffset>69215</wp:posOffset>
                  </wp:positionV>
                  <wp:extent cx="809625" cy="742950"/>
                  <wp:effectExtent l="0" t="0" r="9525" b="0"/>
                  <wp:wrapSquare wrapText="bothSides"/>
                  <wp:docPr id="2" name="Picture 2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40C02A43-B257-4CB2-97D2-0571D9CBE5A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4">
                            <a:extLst>
                              <a:ext uri="{FF2B5EF4-FFF2-40B4-BE49-F238E27FC236}">
                                <a16:creationId xmlns:lc="http://schemas.openxmlformats.org/drawingml/2006/lockedCanvas" xmlns="" xmlns:a16="http://schemas.microsoft.com/office/drawing/2014/main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40C02A43-B257-4CB2-97D2-0571D9CBE5A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447" w:type="dxa"/>
            <w:gridSpan w:val="1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</w:pPr>
            <w:r w:rsidRPr="000E6E4E">
              <w:rPr>
                <w:rFonts w:ascii="Century Gothic" w:eastAsia="Times New Roman" w:hAnsi="Century Gothic" w:cs="Times New Roman"/>
                <w:b/>
                <w:bCs/>
                <w:color w:val="000000"/>
                <w:sz w:val="32"/>
                <w:szCs w:val="32"/>
                <w:lang w:eastAsia="en-PH"/>
              </w:rPr>
              <w:t>LIST OF APPLICANTS</w:t>
            </w:r>
          </w:p>
        </w:tc>
      </w:tr>
      <w:tr w:rsidR="000E6E4E" w:rsidRPr="000E6E4E" w:rsidTr="00C939AE">
        <w:trPr>
          <w:gridAfter w:val="3"/>
          <w:wAfter w:w="251" w:type="dxa"/>
          <w:trHeight w:val="331"/>
        </w:trPr>
        <w:tc>
          <w:tcPr>
            <w:tcW w:w="1990" w:type="dxa"/>
            <w:gridSpan w:val="3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8447" w:type="dxa"/>
            <w:gridSpan w:val="1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E6E4E" w:rsidRPr="003946E6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</w:pPr>
            <w:r w:rsidRPr="003946E6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  <w:lang w:eastAsia="en-PH"/>
              </w:rPr>
              <w:t>NAMRIA-RSP-Form05 Rev02</w:t>
            </w:r>
          </w:p>
        </w:tc>
      </w:tr>
      <w:tr w:rsidR="000E6E4E" w:rsidRPr="000E6E4E" w:rsidTr="00C939AE">
        <w:trPr>
          <w:gridAfter w:val="3"/>
          <w:wAfter w:w="251" w:type="dxa"/>
          <w:trHeight w:val="300"/>
        </w:trPr>
        <w:tc>
          <w:tcPr>
            <w:tcW w:w="10437" w:type="dxa"/>
            <w:gridSpan w:val="1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lang w:eastAsia="en-PH"/>
              </w:rPr>
              <w:t xml:space="preserve"> </w:t>
            </w:r>
          </w:p>
        </w:tc>
      </w:tr>
      <w:tr w:rsidR="000E6E4E" w:rsidRPr="000E6E4E" w:rsidTr="00C939AE">
        <w:trPr>
          <w:gridAfter w:val="3"/>
          <w:wAfter w:w="251" w:type="dxa"/>
          <w:trHeight w:val="840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</w:pPr>
            <w:r w:rsidRPr="000E6E4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  <w:t xml:space="preserve"> </w:t>
            </w:r>
          </w:p>
        </w:tc>
        <w:tc>
          <w:tcPr>
            <w:tcW w:w="10085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PH"/>
              </w:rPr>
              <w:t xml:space="preserve">Listed below are the applicants for the following vacant positions in _______________as posted on _________. </w:t>
            </w:r>
          </w:p>
        </w:tc>
      </w:tr>
      <w:tr w:rsidR="00253AB6" w:rsidRPr="000E6E4E" w:rsidTr="00C939AE">
        <w:trPr>
          <w:gridAfter w:val="3"/>
          <w:wAfter w:w="251" w:type="dxa"/>
          <w:trHeight w:val="195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253AB6" w:rsidRPr="000E6E4E" w:rsidRDefault="00253AB6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</w:pPr>
            <w:r w:rsidRPr="000E6E4E"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  <w:t> </w:t>
            </w:r>
          </w:p>
        </w:tc>
        <w:tc>
          <w:tcPr>
            <w:tcW w:w="60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AB6" w:rsidRPr="000E6E4E" w:rsidRDefault="00253AB6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 xml:space="preserve"> 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53AB6" w:rsidRPr="000E6E4E" w:rsidRDefault="00253AB6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53AB6" w:rsidRPr="000E6E4E" w:rsidRDefault="00253AB6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6"/>
                <w:szCs w:val="16"/>
                <w:lang w:eastAsia="en-PH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7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3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</w:tr>
      <w:tr w:rsidR="00253AB6" w:rsidRPr="000E6E4E" w:rsidTr="00C939AE">
        <w:trPr>
          <w:gridAfter w:val="1"/>
          <w:wAfter w:w="15" w:type="dxa"/>
          <w:trHeight w:val="300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 w:rsidRPr="000E6E4E">
              <w:rPr>
                <w:rFonts w:ascii="Calibri" w:eastAsia="Times New Roman" w:hAnsi="Calibri" w:cs="Times New Roman"/>
                <w:color w:val="000000"/>
                <w:lang w:eastAsia="en-PH"/>
              </w:rPr>
              <w:t> </w:t>
            </w:r>
          </w:p>
        </w:tc>
        <w:tc>
          <w:tcPr>
            <w:tcW w:w="909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3AB6" w:rsidRPr="000E6E4E" w:rsidRDefault="00253AB6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en-PH"/>
              </w:rPr>
              <w:t xml:space="preserve"> Branch - (_ Vacant Position and __ Applicants)</w:t>
            </w:r>
          </w:p>
        </w:tc>
        <w:tc>
          <w:tcPr>
            <w:tcW w:w="7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  <w:r w:rsidRPr="000E6E4E">
              <w:rPr>
                <w:rFonts w:ascii="Calibri" w:eastAsia="Times New Roman" w:hAnsi="Calibri" w:cs="Times New Roman"/>
                <w:color w:val="000000"/>
                <w:lang w:eastAsia="en-PH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53AB6" w:rsidRPr="000E6E4E" w:rsidRDefault="00253AB6" w:rsidP="00253AB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n-PH"/>
              </w:rPr>
            </w:pPr>
          </w:p>
        </w:tc>
      </w:tr>
      <w:tr w:rsidR="000E6E4E" w:rsidRPr="000E6E4E" w:rsidTr="00C939AE">
        <w:trPr>
          <w:gridAfter w:val="3"/>
          <w:wAfter w:w="251" w:type="dxa"/>
          <w:trHeight w:val="240"/>
        </w:trPr>
        <w:tc>
          <w:tcPr>
            <w:tcW w:w="10437" w:type="dxa"/>
            <w:gridSpan w:val="18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 xml:space="preserve"> </w:t>
            </w:r>
            <w:bookmarkStart w:id="0" w:name="_GoBack"/>
            <w:bookmarkEnd w:id="0"/>
          </w:p>
        </w:tc>
      </w:tr>
      <w:tr w:rsidR="00253AB6" w:rsidRPr="000E6E4E" w:rsidTr="00C939AE">
        <w:trPr>
          <w:gridAfter w:val="3"/>
          <w:wAfter w:w="251" w:type="dxa"/>
          <w:trHeight w:val="990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No.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Vacant Position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Unique Item No.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Name of Applicant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Current Position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Remarks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1452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 xml:space="preserve">(No of vacant position) </w:t>
            </w: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br/>
              <w:t>Position (SG) Division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466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466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556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511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493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592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502"/>
        </w:trPr>
        <w:tc>
          <w:tcPr>
            <w:tcW w:w="3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574"/>
        </w:trPr>
        <w:tc>
          <w:tcPr>
            <w:tcW w:w="35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520"/>
        </w:trPr>
        <w:tc>
          <w:tcPr>
            <w:tcW w:w="352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2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16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  <w:tc>
          <w:tcPr>
            <w:tcW w:w="54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E6E4E" w:rsidRPr="000E6E4E" w:rsidRDefault="000E6E4E" w:rsidP="00253AB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 </w:t>
            </w:r>
          </w:p>
        </w:tc>
      </w:tr>
      <w:tr w:rsidR="00253AB6" w:rsidRPr="000E6E4E" w:rsidTr="00C939AE">
        <w:trPr>
          <w:gridAfter w:val="3"/>
          <w:wAfter w:w="251" w:type="dxa"/>
          <w:trHeight w:val="421"/>
        </w:trPr>
        <w:tc>
          <w:tcPr>
            <w:tcW w:w="352" w:type="dxa"/>
            <w:tcBorders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6E4E" w:rsidRPr="000E6E4E" w:rsidRDefault="000E6E4E" w:rsidP="00253AB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44"/>
                <w:szCs w:val="44"/>
                <w:lang w:eastAsia="en-PH"/>
              </w:rPr>
              <w:t> </w:t>
            </w:r>
          </w:p>
        </w:tc>
        <w:tc>
          <w:tcPr>
            <w:tcW w:w="1008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0E6E4E" w:rsidRPr="000E6E4E" w:rsidRDefault="000E6E4E" w:rsidP="00C939A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</w:pPr>
            <w:r w:rsidRPr="000E6E4E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eastAsia="en-PH"/>
              </w:rPr>
              <w:t>NOTHING FOLLOWS</w:t>
            </w:r>
          </w:p>
        </w:tc>
      </w:tr>
      <w:tr w:rsidR="00253AB6" w:rsidTr="00C939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627"/>
        </w:trPr>
        <w:tc>
          <w:tcPr>
            <w:tcW w:w="5601" w:type="dxa"/>
            <w:gridSpan w:val="6"/>
            <w:tcBorders>
              <w:right w:val="nil"/>
            </w:tcBorders>
          </w:tcPr>
          <w:p w:rsidR="00C939AE" w:rsidRDefault="00C939AE"/>
          <w:tbl>
            <w:tblPr>
              <w:tblW w:w="3200" w:type="dxa"/>
              <w:tblLayout w:type="fixed"/>
              <w:tblLook w:val="04A0" w:firstRow="1" w:lastRow="0" w:firstColumn="1" w:lastColumn="0" w:noHBand="0" w:noVBand="1"/>
            </w:tblPr>
            <w:tblGrid>
              <w:gridCol w:w="640"/>
              <w:gridCol w:w="640"/>
              <w:gridCol w:w="960"/>
              <w:gridCol w:w="960"/>
            </w:tblGrid>
            <w:tr w:rsidR="00253AB6" w:rsidRPr="00253AB6" w:rsidTr="00CF7C53">
              <w:trPr>
                <w:trHeight w:val="330"/>
              </w:trPr>
              <w:tc>
                <w:tcPr>
                  <w:tcW w:w="2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  <w:r w:rsidRPr="00253AB6"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  <w:t>Prepared by: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</w:tr>
            <w:tr w:rsidR="00253AB6" w:rsidRPr="00253AB6" w:rsidTr="00253AB6">
              <w:trPr>
                <w:trHeight w:val="33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</w:tr>
            <w:tr w:rsidR="00253AB6" w:rsidRPr="00253AB6" w:rsidTr="00253AB6">
              <w:trPr>
                <w:trHeight w:val="330"/>
              </w:trPr>
              <w:tc>
                <w:tcPr>
                  <w:tcW w:w="6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2560" w:type="dxa"/>
                  <w:gridSpan w:val="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</w:pPr>
                  <w:r w:rsidRPr="00253AB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  <w:t>HR Officer</w:t>
                  </w:r>
                </w:p>
              </w:tc>
            </w:tr>
          </w:tbl>
          <w:p w:rsidR="00253AB6" w:rsidRDefault="00253AB6" w:rsidP="00253AB6"/>
          <w:p w:rsidR="00253AB6" w:rsidRDefault="00253AB6" w:rsidP="00253AB6"/>
        </w:tc>
        <w:tc>
          <w:tcPr>
            <w:tcW w:w="4844" w:type="dxa"/>
            <w:gridSpan w:val="13"/>
            <w:tcBorders>
              <w:left w:val="nil"/>
            </w:tcBorders>
            <w:shd w:val="clear" w:color="auto" w:fill="auto"/>
          </w:tcPr>
          <w:p w:rsidR="00C939AE" w:rsidRDefault="00C939AE"/>
          <w:tbl>
            <w:tblPr>
              <w:tblW w:w="392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760"/>
              <w:gridCol w:w="1100"/>
              <w:gridCol w:w="1100"/>
            </w:tblGrid>
            <w:tr w:rsidR="00253AB6" w:rsidRPr="00253AB6" w:rsidTr="00207B04">
              <w:trPr>
                <w:trHeight w:val="330"/>
              </w:trPr>
              <w:tc>
                <w:tcPr>
                  <w:tcW w:w="28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  <w:r w:rsidRPr="00253AB6"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  <w:t>Noted by: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</w:tr>
            <w:tr w:rsidR="00253AB6" w:rsidRPr="00253AB6" w:rsidTr="00253AB6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7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  <w:r w:rsidRPr="00253AB6"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  <w:r w:rsidRPr="00253AB6"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  <w:t> </w:t>
                  </w:r>
                </w:p>
              </w:tc>
            </w:tr>
            <w:tr w:rsidR="00253AB6" w:rsidRPr="00253AB6" w:rsidTr="00253AB6">
              <w:trPr>
                <w:trHeight w:val="33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2960" w:type="dxa"/>
                  <w:gridSpan w:val="3"/>
                  <w:vMerge w:val="restar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53AB6" w:rsidRPr="00253AB6" w:rsidRDefault="00253AB6" w:rsidP="00C76917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</w:pPr>
                  <w:r w:rsidRPr="00253AB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  <w:t>Chief, Administ</w:t>
                  </w:r>
                  <w:r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  <w:t>r</w:t>
                  </w:r>
                  <w:r w:rsidRPr="00253AB6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  <w:t>ative Division/ Chairperson, PB</w:t>
                  </w:r>
                  <w:r w:rsidR="00C76917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  <w:t>NCO</w:t>
                  </w:r>
                </w:p>
              </w:tc>
            </w:tr>
            <w:tr w:rsidR="00253AB6" w:rsidRPr="00253AB6" w:rsidTr="00253AB6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lang w:eastAsia="en-PH"/>
                    </w:rPr>
                  </w:pPr>
                </w:p>
              </w:tc>
              <w:tc>
                <w:tcPr>
                  <w:tcW w:w="2960" w:type="dxa"/>
                  <w:gridSpan w:val="3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253AB6" w:rsidRPr="00253AB6" w:rsidRDefault="00253AB6" w:rsidP="00253AB6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20"/>
                      <w:szCs w:val="20"/>
                      <w:lang w:eastAsia="en-PH"/>
                    </w:rPr>
                  </w:pPr>
                </w:p>
              </w:tc>
            </w:tr>
          </w:tbl>
          <w:p w:rsidR="00253AB6" w:rsidRDefault="00253AB6"/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53AB6" w:rsidRDefault="00253AB6"/>
        </w:tc>
      </w:tr>
    </w:tbl>
    <w:p w:rsidR="0067162B" w:rsidRDefault="0067162B"/>
    <w:sectPr w:rsidR="0067162B" w:rsidSect="000E6E4E">
      <w:pgSz w:w="11907" w:h="16839" w:code="9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E4E"/>
    <w:rsid w:val="000E6E4E"/>
    <w:rsid w:val="00130CCD"/>
    <w:rsid w:val="00253AB6"/>
    <w:rsid w:val="003946E6"/>
    <w:rsid w:val="0067162B"/>
    <w:rsid w:val="00887559"/>
    <w:rsid w:val="00C76917"/>
    <w:rsid w:val="00C9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9838FD-A656-4535-95B4-B3C522111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arnold</dc:creator>
  <cp:lastModifiedBy>PC002</cp:lastModifiedBy>
  <cp:revision>3</cp:revision>
  <cp:lastPrinted>2020-09-10T07:06:00Z</cp:lastPrinted>
  <dcterms:created xsi:type="dcterms:W3CDTF">2020-09-10T02:00:00Z</dcterms:created>
  <dcterms:modified xsi:type="dcterms:W3CDTF">2020-09-10T07:06:00Z</dcterms:modified>
</cp:coreProperties>
</file>